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jc w:val="center"/>
        <w:tblInd w:w="-252" w:type="dxa"/>
        <w:tblLook w:val="04A0" w:firstRow="1" w:lastRow="0" w:firstColumn="1" w:lastColumn="0" w:noHBand="0" w:noVBand="1"/>
      </w:tblPr>
      <w:tblGrid>
        <w:gridCol w:w="4022"/>
        <w:gridCol w:w="717"/>
        <w:gridCol w:w="4966"/>
      </w:tblGrid>
      <w:tr w:rsidR="005C6399" w:rsidRPr="00A67F6E" w:rsidTr="001249AC">
        <w:trPr>
          <w:jc w:val="center"/>
        </w:trPr>
        <w:tc>
          <w:tcPr>
            <w:tcW w:w="4022" w:type="dxa"/>
          </w:tcPr>
          <w:p w:rsidR="005C6399" w:rsidRPr="00017736" w:rsidRDefault="005C6399" w:rsidP="002D66AE">
            <w:pPr>
              <w:spacing w:after="0" w:line="240" w:lineRule="auto"/>
              <w:ind w:left="-113" w:right="-113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017736">
              <w:rPr>
                <w:sz w:val="26"/>
                <w:szCs w:val="26"/>
              </w:rPr>
              <w:t xml:space="preserve">UBND </w:t>
            </w:r>
            <w:r w:rsidR="002B1DE8">
              <w:rPr>
                <w:sz w:val="26"/>
                <w:szCs w:val="26"/>
              </w:rPr>
              <w:t xml:space="preserve">THỊ XÃ </w:t>
            </w:r>
            <w:r w:rsidRPr="00017736">
              <w:rPr>
                <w:sz w:val="26"/>
                <w:szCs w:val="26"/>
              </w:rPr>
              <w:t>TỊNH BIÊN</w:t>
            </w:r>
          </w:p>
          <w:p w:rsidR="005C6399" w:rsidRPr="00017736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017736">
              <w:rPr>
                <w:b/>
                <w:sz w:val="26"/>
                <w:szCs w:val="26"/>
              </w:rPr>
              <w:t xml:space="preserve">PHÒNG LAO ĐỘNG </w:t>
            </w:r>
            <w:r w:rsidRPr="00017736">
              <w:rPr>
                <w:sz w:val="26"/>
                <w:szCs w:val="26"/>
              </w:rPr>
              <w:t>-</w:t>
            </w:r>
            <w:r w:rsidRPr="00017736">
              <w:rPr>
                <w:b/>
                <w:sz w:val="26"/>
                <w:szCs w:val="26"/>
              </w:rPr>
              <w:t xml:space="preserve"> THƯƠNG</w:t>
            </w:r>
          </w:p>
          <w:p w:rsidR="005C6399" w:rsidRPr="00017736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017736">
              <w:rPr>
                <w:b/>
                <w:sz w:val="26"/>
                <w:szCs w:val="26"/>
              </w:rPr>
              <w:t>BINH VÀ XÃ HỘI</w:t>
            </w:r>
          </w:p>
        </w:tc>
        <w:tc>
          <w:tcPr>
            <w:tcW w:w="5683" w:type="dxa"/>
            <w:gridSpan w:val="2"/>
          </w:tcPr>
          <w:p w:rsidR="005C6399" w:rsidRPr="0023505F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23505F">
              <w:rPr>
                <w:b/>
                <w:sz w:val="26"/>
                <w:szCs w:val="26"/>
              </w:rPr>
              <w:t>CỘNG HÒA XÃ HỘI CHỦ NGHĨA VIỆT NAM</w:t>
            </w:r>
          </w:p>
          <w:p w:rsidR="005C6399" w:rsidRPr="0023505F" w:rsidRDefault="00E72825" w:rsidP="002D66AE">
            <w:pPr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239395</wp:posOffset>
                      </wp:positionV>
                      <wp:extent cx="2127885" cy="0"/>
                      <wp:effectExtent l="7620" t="10795" r="7620" b="825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8.85pt" to="216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Z3GQIAADI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"/>
                  </w:pict>
                </mc:Fallback>
              </mc:AlternateContent>
            </w:r>
            <w:r w:rsidR="005C6399" w:rsidRPr="00B0022B">
              <w:rPr>
                <w:b/>
                <w:sz w:val="28"/>
                <w:szCs w:val="28"/>
              </w:rPr>
              <w:t xml:space="preserve">Độc lập </w:t>
            </w:r>
            <w:r w:rsidR="005C6399" w:rsidRPr="0023505F">
              <w:rPr>
                <w:sz w:val="28"/>
                <w:szCs w:val="28"/>
              </w:rPr>
              <w:t>-</w:t>
            </w:r>
            <w:r w:rsidR="005C6399" w:rsidRPr="00B0022B">
              <w:rPr>
                <w:b/>
                <w:sz w:val="28"/>
                <w:szCs w:val="28"/>
              </w:rPr>
              <w:t xml:space="preserve"> Tự do </w:t>
            </w:r>
            <w:r w:rsidR="005C6399" w:rsidRPr="0023505F">
              <w:rPr>
                <w:sz w:val="28"/>
                <w:szCs w:val="28"/>
              </w:rPr>
              <w:t>-</w:t>
            </w:r>
            <w:r w:rsidR="005C6399" w:rsidRPr="00B0022B">
              <w:rPr>
                <w:b/>
                <w:sz w:val="28"/>
                <w:szCs w:val="28"/>
              </w:rPr>
              <w:t xml:space="preserve"> Hạ</w:t>
            </w:r>
            <w:r w:rsidR="005C6399">
              <w:rPr>
                <w:b/>
                <w:sz w:val="28"/>
                <w:szCs w:val="28"/>
              </w:rPr>
              <w:t>nh phúc</w:t>
            </w:r>
          </w:p>
        </w:tc>
      </w:tr>
      <w:tr w:rsidR="005C6399" w:rsidRPr="00A67F6E" w:rsidTr="001249AC">
        <w:trPr>
          <w:jc w:val="center"/>
        </w:trPr>
        <w:tc>
          <w:tcPr>
            <w:tcW w:w="4022" w:type="dxa"/>
          </w:tcPr>
          <w:p w:rsidR="005C6399" w:rsidRPr="00025C17" w:rsidRDefault="00E72825" w:rsidP="001D5745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13970</wp:posOffset>
                      </wp:positionV>
                      <wp:extent cx="751205" cy="0"/>
                      <wp:effectExtent l="5080" t="13970" r="5715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2.65pt;margin-top:1.1pt;width:59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NJ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"/>
                  </w:pict>
                </mc:Fallback>
              </mc:AlternateContent>
            </w:r>
            <w:r w:rsidR="005C6399" w:rsidRPr="00025C17">
              <w:rPr>
                <w:sz w:val="28"/>
                <w:szCs w:val="28"/>
              </w:rPr>
              <w:t>Số:</w:t>
            </w:r>
            <w:r w:rsidR="003B13CA" w:rsidRPr="00025C17">
              <w:rPr>
                <w:sz w:val="28"/>
                <w:szCs w:val="28"/>
              </w:rPr>
              <w:t xml:space="preserve"> </w:t>
            </w:r>
            <w:r w:rsidR="00F27731">
              <w:rPr>
                <w:sz w:val="28"/>
                <w:szCs w:val="28"/>
              </w:rPr>
              <w:t xml:space="preserve">        </w:t>
            </w:r>
            <w:r w:rsidR="005C6399" w:rsidRPr="00025C17">
              <w:rPr>
                <w:sz w:val="28"/>
                <w:szCs w:val="28"/>
              </w:rPr>
              <w:t>/PLĐTBXH-</w:t>
            </w:r>
            <w:r w:rsidR="001D5745" w:rsidRPr="00025C17">
              <w:rPr>
                <w:sz w:val="28"/>
                <w:szCs w:val="28"/>
              </w:rPr>
              <w:t>VP</w:t>
            </w:r>
          </w:p>
        </w:tc>
        <w:tc>
          <w:tcPr>
            <w:tcW w:w="5683" w:type="dxa"/>
            <w:gridSpan w:val="2"/>
          </w:tcPr>
          <w:p w:rsidR="005C6399" w:rsidRPr="0023505F" w:rsidRDefault="005C6399" w:rsidP="001D5745">
            <w:pPr>
              <w:widowControl w:val="0"/>
              <w:spacing w:before="120" w:after="12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23505F">
              <w:rPr>
                <w:i/>
                <w:sz w:val="28"/>
                <w:szCs w:val="28"/>
              </w:rPr>
              <w:t>Tị</w:t>
            </w:r>
            <w:r w:rsidR="008267CB">
              <w:rPr>
                <w:i/>
                <w:sz w:val="28"/>
                <w:szCs w:val="28"/>
              </w:rPr>
              <w:t>nh Biên, ngày</w:t>
            </w:r>
            <w:r w:rsidR="0015278A">
              <w:rPr>
                <w:i/>
                <w:sz w:val="28"/>
                <w:szCs w:val="28"/>
              </w:rPr>
              <w:t xml:space="preserve"> </w:t>
            </w:r>
            <w:r w:rsidR="00F27731">
              <w:rPr>
                <w:i/>
                <w:sz w:val="28"/>
                <w:szCs w:val="28"/>
              </w:rPr>
              <w:t xml:space="preserve">     </w:t>
            </w:r>
            <w:r w:rsidR="00613DF3">
              <w:rPr>
                <w:i/>
                <w:sz w:val="28"/>
                <w:szCs w:val="28"/>
              </w:rPr>
              <w:t xml:space="preserve"> </w:t>
            </w:r>
            <w:r w:rsidR="008267CB">
              <w:rPr>
                <w:i/>
                <w:sz w:val="28"/>
                <w:szCs w:val="28"/>
              </w:rPr>
              <w:t xml:space="preserve">tháng </w:t>
            </w:r>
            <w:r w:rsidR="00D4171B">
              <w:rPr>
                <w:i/>
                <w:sz w:val="28"/>
                <w:szCs w:val="28"/>
              </w:rPr>
              <w:t>3</w:t>
            </w:r>
            <w:r w:rsidR="008267CB">
              <w:rPr>
                <w:i/>
                <w:sz w:val="28"/>
                <w:szCs w:val="28"/>
              </w:rPr>
              <w:t xml:space="preserve"> năm 202</w:t>
            </w:r>
            <w:r w:rsidR="00D4171B">
              <w:rPr>
                <w:i/>
                <w:sz w:val="28"/>
                <w:szCs w:val="28"/>
              </w:rPr>
              <w:t>4</w:t>
            </w:r>
          </w:p>
        </w:tc>
      </w:tr>
      <w:tr w:rsidR="005C6399" w:rsidRPr="00A67F6E" w:rsidTr="001249AC">
        <w:trPr>
          <w:jc w:val="center"/>
        </w:trPr>
        <w:tc>
          <w:tcPr>
            <w:tcW w:w="4739" w:type="dxa"/>
            <w:gridSpan w:val="2"/>
          </w:tcPr>
          <w:p w:rsidR="00D4171B" w:rsidRPr="00D4171B" w:rsidRDefault="008267CB" w:rsidP="00D4171B">
            <w:pPr>
              <w:snapToGri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3B13CA">
              <w:rPr>
                <w:szCs w:val="24"/>
              </w:rPr>
              <w:t xml:space="preserve">V/v </w:t>
            </w:r>
            <w:r w:rsidR="00017736" w:rsidRPr="003B13CA">
              <w:rPr>
                <w:szCs w:val="24"/>
              </w:rPr>
              <w:t>thống nhất</w:t>
            </w:r>
            <w:r w:rsidR="00D057B1" w:rsidRPr="003B13CA">
              <w:rPr>
                <w:szCs w:val="24"/>
              </w:rPr>
              <w:t xml:space="preserve"> </w:t>
            </w:r>
            <w:r w:rsidR="003C103B" w:rsidRPr="003B13CA">
              <w:rPr>
                <w:szCs w:val="24"/>
              </w:rPr>
              <w:t xml:space="preserve">nội dung </w:t>
            </w:r>
            <w:r w:rsidR="00D4171B" w:rsidRPr="00D4171B">
              <w:rPr>
                <w:rFonts w:eastAsia="Times New Roman"/>
                <w:spacing w:val="-2"/>
                <w:szCs w:val="24"/>
              </w:rPr>
              <w:t>dự thảo Kế hoạch phát động thi đua khen thưởng lĩnh vực VHTTDL và Thông tin năm 2024</w:t>
            </w:r>
          </w:p>
          <w:p w:rsidR="005C6399" w:rsidRPr="003B13CA" w:rsidRDefault="005C6399" w:rsidP="00B8684C">
            <w:pPr>
              <w:spacing w:after="0" w:line="24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5C6399" w:rsidRPr="00A67F6E" w:rsidRDefault="005C6399" w:rsidP="002D66AE">
            <w:pPr>
              <w:spacing w:after="0" w:line="240" w:lineRule="auto"/>
              <w:ind w:left="-113" w:right="-113"/>
              <w:jc w:val="center"/>
              <w:rPr>
                <w:b/>
                <w:szCs w:val="24"/>
              </w:rPr>
            </w:pPr>
          </w:p>
        </w:tc>
      </w:tr>
    </w:tbl>
    <w:p w:rsidR="00CE3905" w:rsidRPr="00B8684C" w:rsidRDefault="00CE3905" w:rsidP="00B8684C">
      <w:pPr>
        <w:widowControl w:val="0"/>
        <w:spacing w:before="120" w:after="120" w:line="240" w:lineRule="auto"/>
        <w:jc w:val="center"/>
        <w:rPr>
          <w:color w:val="000000"/>
          <w:sz w:val="28"/>
          <w:szCs w:val="28"/>
        </w:rPr>
      </w:pPr>
      <w:r w:rsidRPr="00B8684C">
        <w:rPr>
          <w:color w:val="000000"/>
          <w:sz w:val="28"/>
          <w:szCs w:val="28"/>
        </w:rPr>
        <w:t xml:space="preserve">Kính gửi: </w:t>
      </w:r>
      <w:r w:rsidR="008267CB" w:rsidRPr="00D057B1">
        <w:rPr>
          <w:color w:val="000000"/>
          <w:sz w:val="28"/>
          <w:szCs w:val="28"/>
        </w:rPr>
        <w:t xml:space="preserve">Phòng </w:t>
      </w:r>
      <w:r w:rsidR="00F27731">
        <w:rPr>
          <w:sz w:val="28"/>
          <w:szCs w:val="28"/>
        </w:rPr>
        <w:t>Văn hóa và Thông tin</w:t>
      </w:r>
      <w:r w:rsidR="001D5745">
        <w:rPr>
          <w:sz w:val="28"/>
          <w:szCs w:val="28"/>
        </w:rPr>
        <w:t xml:space="preserve"> </w:t>
      </w:r>
      <w:r w:rsidR="001249AC">
        <w:rPr>
          <w:sz w:val="28"/>
          <w:szCs w:val="28"/>
        </w:rPr>
        <w:t>thị xã Tịnh Biên</w:t>
      </w:r>
    </w:p>
    <w:p w:rsidR="00B8684C" w:rsidRPr="00B8684C" w:rsidRDefault="00B8684C" w:rsidP="00B8684C">
      <w:pPr>
        <w:widowControl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F27731" w:rsidRDefault="002B1DE8" w:rsidP="00EA352D">
      <w:pPr>
        <w:spacing w:after="100"/>
        <w:jc w:val="both"/>
        <w:rPr>
          <w:spacing w:val="-6"/>
          <w:sz w:val="28"/>
          <w:szCs w:val="28"/>
        </w:rPr>
      </w:pPr>
      <w:r>
        <w:rPr>
          <w:rStyle w:val="Emphasis"/>
          <w:i w:val="0"/>
          <w:color w:val="000000"/>
          <w:sz w:val="28"/>
          <w:szCs w:val="28"/>
        </w:rPr>
        <w:tab/>
      </w:r>
      <w:r w:rsidR="003B13CA">
        <w:rPr>
          <w:rStyle w:val="Emphasis"/>
          <w:i w:val="0"/>
          <w:color w:val="000000"/>
          <w:sz w:val="28"/>
          <w:szCs w:val="28"/>
        </w:rPr>
        <w:t>Căn cứ</w:t>
      </w:r>
      <w:r w:rsidR="00067491" w:rsidRPr="00543C39">
        <w:rPr>
          <w:rStyle w:val="Emphasis"/>
          <w:i w:val="0"/>
          <w:color w:val="000000"/>
          <w:sz w:val="28"/>
          <w:szCs w:val="28"/>
        </w:rPr>
        <w:t xml:space="preserve"> Công văn số</w:t>
      </w:r>
      <w:r w:rsidR="00F27731">
        <w:rPr>
          <w:rStyle w:val="Emphasis"/>
          <w:i w:val="0"/>
          <w:color w:val="000000"/>
          <w:sz w:val="28"/>
          <w:szCs w:val="28"/>
        </w:rPr>
        <w:t xml:space="preserve"> </w:t>
      </w:r>
      <w:r w:rsidR="00D4171B">
        <w:rPr>
          <w:rStyle w:val="Emphasis"/>
          <w:i w:val="0"/>
          <w:color w:val="000000"/>
          <w:sz w:val="28"/>
          <w:szCs w:val="28"/>
        </w:rPr>
        <w:t>102</w:t>
      </w:r>
      <w:r w:rsidR="00543C39" w:rsidRPr="00543C39">
        <w:rPr>
          <w:color w:val="000000"/>
          <w:sz w:val="28"/>
          <w:szCs w:val="28"/>
          <w:shd w:val="clear" w:color="auto" w:fill="FFFFFF"/>
        </w:rPr>
        <w:t>/</w:t>
      </w:r>
      <w:r w:rsidR="00D4171B">
        <w:rPr>
          <w:color w:val="000000"/>
          <w:sz w:val="28"/>
          <w:szCs w:val="28"/>
          <w:shd w:val="clear" w:color="auto" w:fill="FFFFFF"/>
        </w:rPr>
        <w:t>PVHTT</w:t>
      </w:r>
      <w:r w:rsidR="00F27731">
        <w:rPr>
          <w:color w:val="000000"/>
          <w:sz w:val="28"/>
          <w:szCs w:val="28"/>
          <w:shd w:val="clear" w:color="auto" w:fill="FFFFFF"/>
        </w:rPr>
        <w:t>-</w:t>
      </w:r>
      <w:r w:rsidR="00D4171B">
        <w:rPr>
          <w:color w:val="000000"/>
          <w:sz w:val="28"/>
          <w:szCs w:val="28"/>
          <w:shd w:val="clear" w:color="auto" w:fill="FFFFFF"/>
        </w:rPr>
        <w:t>VP</w:t>
      </w:r>
      <w:r w:rsidR="00543C39" w:rsidRPr="00543C39">
        <w:rPr>
          <w:color w:val="000000"/>
          <w:sz w:val="28"/>
          <w:szCs w:val="28"/>
          <w:shd w:val="clear" w:color="auto" w:fill="FFFFFF"/>
        </w:rPr>
        <w:t xml:space="preserve"> </w:t>
      </w:r>
      <w:r w:rsidR="00D057B1">
        <w:rPr>
          <w:rStyle w:val="Emphasis"/>
          <w:i w:val="0"/>
          <w:color w:val="000000"/>
          <w:sz w:val="28"/>
          <w:szCs w:val="28"/>
        </w:rPr>
        <w:t xml:space="preserve">ngày </w:t>
      </w:r>
      <w:r w:rsidR="00D4171B">
        <w:rPr>
          <w:rStyle w:val="Emphasis"/>
          <w:i w:val="0"/>
          <w:color w:val="000000"/>
          <w:sz w:val="28"/>
          <w:szCs w:val="28"/>
        </w:rPr>
        <w:t>14</w:t>
      </w:r>
      <w:r w:rsidR="00D057B1">
        <w:rPr>
          <w:rStyle w:val="Emphasis"/>
          <w:i w:val="0"/>
          <w:color w:val="000000"/>
          <w:sz w:val="28"/>
          <w:szCs w:val="28"/>
        </w:rPr>
        <w:t xml:space="preserve"> tháng </w:t>
      </w:r>
      <w:r w:rsidR="00D4171B">
        <w:rPr>
          <w:rStyle w:val="Emphasis"/>
          <w:i w:val="0"/>
          <w:color w:val="000000"/>
          <w:sz w:val="28"/>
          <w:szCs w:val="28"/>
        </w:rPr>
        <w:t>3</w:t>
      </w:r>
      <w:r w:rsidR="008267CB" w:rsidRPr="00543C39">
        <w:rPr>
          <w:rStyle w:val="Emphasis"/>
          <w:i w:val="0"/>
          <w:color w:val="000000"/>
          <w:sz w:val="28"/>
          <w:szCs w:val="28"/>
        </w:rPr>
        <w:t xml:space="preserve"> năm 202</w:t>
      </w:r>
      <w:r w:rsidR="00D4171B">
        <w:rPr>
          <w:rStyle w:val="Emphasis"/>
          <w:i w:val="0"/>
          <w:color w:val="000000"/>
          <w:sz w:val="28"/>
          <w:szCs w:val="28"/>
        </w:rPr>
        <w:t>4</w:t>
      </w:r>
      <w:r w:rsidR="008267CB" w:rsidRPr="00543C39">
        <w:rPr>
          <w:rStyle w:val="Emphasis"/>
          <w:i w:val="0"/>
          <w:color w:val="000000"/>
          <w:sz w:val="28"/>
          <w:szCs w:val="28"/>
        </w:rPr>
        <w:t xml:space="preserve"> </w:t>
      </w:r>
      <w:r w:rsidR="00ED4A7F" w:rsidRPr="00543C39">
        <w:rPr>
          <w:rStyle w:val="Emphasis"/>
          <w:i w:val="0"/>
          <w:color w:val="000000"/>
          <w:sz w:val="28"/>
          <w:szCs w:val="28"/>
        </w:rPr>
        <w:t xml:space="preserve">của </w:t>
      </w:r>
      <w:r w:rsidR="00D4171B">
        <w:rPr>
          <w:rStyle w:val="Emphasis"/>
          <w:i w:val="0"/>
          <w:color w:val="000000"/>
          <w:sz w:val="28"/>
          <w:szCs w:val="28"/>
        </w:rPr>
        <w:t>Phòng Văn hóa và Thông tin</w:t>
      </w:r>
      <w:r>
        <w:rPr>
          <w:rStyle w:val="Emphasis"/>
          <w:i w:val="0"/>
          <w:color w:val="000000"/>
          <w:sz w:val="28"/>
          <w:szCs w:val="28"/>
        </w:rPr>
        <w:t xml:space="preserve"> thị xã </w:t>
      </w:r>
      <w:r w:rsidR="00B13037" w:rsidRPr="00D057B1">
        <w:rPr>
          <w:rStyle w:val="Emphasis"/>
          <w:i w:val="0"/>
          <w:color w:val="000000"/>
          <w:sz w:val="28"/>
          <w:szCs w:val="28"/>
        </w:rPr>
        <w:t xml:space="preserve">về việc </w:t>
      </w:r>
      <w:r w:rsidR="00D4171B">
        <w:rPr>
          <w:spacing w:val="-6"/>
          <w:sz w:val="28"/>
          <w:szCs w:val="28"/>
        </w:rPr>
        <w:t xml:space="preserve">góp ý nội dung </w:t>
      </w:r>
      <w:r w:rsidR="00D4171B" w:rsidRPr="00D4171B">
        <w:rPr>
          <w:color w:val="000000"/>
          <w:sz w:val="28"/>
          <w:szCs w:val="28"/>
        </w:rPr>
        <w:t>dự thảo Kế hoạch phát động thi đua khen thưởng lĩnh vực Văn hóa, Thể thao, Du lịch và Thông tin 2024</w:t>
      </w:r>
      <w:r w:rsidR="00D4171B">
        <w:rPr>
          <w:color w:val="000000"/>
          <w:sz w:val="28"/>
          <w:szCs w:val="28"/>
        </w:rPr>
        <w:t xml:space="preserve"> của UBND thị xã Tịnh Biên.</w:t>
      </w:r>
    </w:p>
    <w:p w:rsidR="00B13037" w:rsidRPr="00F27731" w:rsidRDefault="0066444F" w:rsidP="00D4171B">
      <w:pPr>
        <w:spacing w:after="100"/>
        <w:ind w:firstLine="720"/>
        <w:jc w:val="both"/>
        <w:rPr>
          <w:spacing w:val="-6"/>
          <w:sz w:val="28"/>
          <w:szCs w:val="28"/>
        </w:rPr>
      </w:pPr>
      <w:r w:rsidRPr="001D5745">
        <w:rPr>
          <w:bCs/>
          <w:color w:val="000000"/>
          <w:sz w:val="28"/>
          <w:szCs w:val="28"/>
          <w:bdr w:val="none" w:sz="0" w:space="0" w:color="auto" w:frame="1"/>
        </w:rPr>
        <w:t>Qua nghiên cứu</w:t>
      </w:r>
      <w:r w:rsidR="003B13CA">
        <w:rPr>
          <w:sz w:val="28"/>
          <w:szCs w:val="28"/>
        </w:rPr>
        <w:t xml:space="preserve"> </w:t>
      </w:r>
      <w:r w:rsidR="002B1DE8">
        <w:rPr>
          <w:sz w:val="28"/>
          <w:szCs w:val="28"/>
        </w:rPr>
        <w:t xml:space="preserve">nội dung </w:t>
      </w:r>
      <w:r w:rsidR="001249AC">
        <w:rPr>
          <w:sz w:val="28"/>
          <w:szCs w:val="28"/>
        </w:rPr>
        <w:t xml:space="preserve">dự thảo </w:t>
      </w:r>
      <w:r w:rsidR="00D4171B" w:rsidRPr="00D4171B">
        <w:rPr>
          <w:color w:val="000000"/>
          <w:sz w:val="28"/>
          <w:szCs w:val="28"/>
        </w:rPr>
        <w:t>Kế hoạch phát động thi đua khen thưởng lĩnh vực Văn hóa, Thể thao, Du lịch và Thông tin 2024</w:t>
      </w:r>
      <w:r w:rsidR="00D4171B">
        <w:rPr>
          <w:color w:val="000000"/>
          <w:sz w:val="28"/>
          <w:szCs w:val="28"/>
        </w:rPr>
        <w:t xml:space="preserve"> của UBND thị xã Tịnh Biên.</w:t>
      </w:r>
      <w:r w:rsidR="00D4171B">
        <w:rPr>
          <w:spacing w:val="-6"/>
          <w:sz w:val="28"/>
          <w:szCs w:val="28"/>
        </w:rPr>
        <w:t xml:space="preserve"> </w:t>
      </w:r>
      <w:r w:rsidR="001F38D9" w:rsidRPr="00DA2DC3">
        <w:rPr>
          <w:color w:val="000000"/>
          <w:sz w:val="28"/>
          <w:szCs w:val="28"/>
        </w:rPr>
        <w:t xml:space="preserve">Phòng Lao động - Thương binh và Xã hội thống nhất theo </w:t>
      </w:r>
      <w:r w:rsidR="00543C39">
        <w:rPr>
          <w:color w:val="000000"/>
          <w:sz w:val="28"/>
          <w:szCs w:val="28"/>
        </w:rPr>
        <w:t>nội dung dự thảo</w:t>
      </w:r>
      <w:r w:rsidR="001249AC">
        <w:rPr>
          <w:color w:val="000000"/>
          <w:sz w:val="28"/>
          <w:szCs w:val="28"/>
        </w:rPr>
        <w:t xml:space="preserve"> </w:t>
      </w:r>
      <w:r w:rsidR="00EA352D">
        <w:rPr>
          <w:color w:val="000000"/>
          <w:sz w:val="28"/>
          <w:szCs w:val="28"/>
        </w:rPr>
        <w:t>Kế hoạch</w:t>
      </w:r>
      <w:r w:rsidR="00DA2DC3" w:rsidRPr="00DA2DC3">
        <w:rPr>
          <w:color w:val="000000"/>
          <w:sz w:val="28"/>
          <w:szCs w:val="28"/>
        </w:rPr>
        <w:t>,</w:t>
      </w:r>
      <w:r w:rsidR="00B13037" w:rsidRPr="00DA2DC3">
        <w:rPr>
          <w:color w:val="000000"/>
          <w:sz w:val="28"/>
          <w:szCs w:val="28"/>
        </w:rPr>
        <w:t xml:space="preserve"> không có ý kiến đóng góp thêm. </w:t>
      </w:r>
      <w:r w:rsidR="00EA352D">
        <w:rPr>
          <w:color w:val="000000"/>
          <w:sz w:val="28"/>
          <w:szCs w:val="28"/>
        </w:rPr>
        <w:t xml:space="preserve"> </w:t>
      </w:r>
      <w:r w:rsidR="00F27731">
        <w:rPr>
          <w:color w:val="000000"/>
          <w:sz w:val="28"/>
          <w:szCs w:val="28"/>
        </w:rPr>
        <w:t xml:space="preserve"> </w:t>
      </w:r>
    </w:p>
    <w:p w:rsidR="004E2B0C" w:rsidRPr="00165324" w:rsidRDefault="004E2B0C" w:rsidP="001249AC">
      <w:pPr>
        <w:widowControl w:val="0"/>
        <w:spacing w:before="120" w:after="120" w:line="240" w:lineRule="auto"/>
        <w:ind w:firstLine="720"/>
        <w:jc w:val="both"/>
        <w:rPr>
          <w:color w:val="000000"/>
          <w:sz w:val="28"/>
          <w:szCs w:val="28"/>
        </w:rPr>
      </w:pPr>
      <w:r w:rsidRPr="00165324">
        <w:rPr>
          <w:color w:val="000000"/>
          <w:sz w:val="28"/>
          <w:szCs w:val="28"/>
        </w:rPr>
        <w:t xml:space="preserve">Phòng Lao động - Thương binh và Xã hội thông báo đến Phòng </w:t>
      </w:r>
      <w:r w:rsidR="00F27731">
        <w:rPr>
          <w:color w:val="000000"/>
          <w:sz w:val="28"/>
          <w:szCs w:val="28"/>
        </w:rPr>
        <w:t>Văn hóa và Thông tin</w:t>
      </w:r>
      <w:r w:rsidRPr="00165324">
        <w:rPr>
          <w:color w:val="000000"/>
          <w:sz w:val="28"/>
          <w:szCs w:val="28"/>
        </w:rPr>
        <w:t xml:space="preserve"> biết để tổng hợp./.</w:t>
      </w:r>
    </w:p>
    <w:p w:rsidR="00DE7CD7" w:rsidRPr="00DE7CD7" w:rsidRDefault="00DE7CD7" w:rsidP="00B8684C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859"/>
        <w:gridCol w:w="5213"/>
      </w:tblGrid>
      <w:tr w:rsidR="008219DC" w:rsidRPr="00A67F6E" w:rsidTr="00B8684C">
        <w:tc>
          <w:tcPr>
            <w:tcW w:w="3859" w:type="dxa"/>
          </w:tcPr>
          <w:p w:rsidR="008219DC" w:rsidRPr="00A67F6E" w:rsidRDefault="008219DC" w:rsidP="005C6399">
            <w:pPr>
              <w:widowControl w:val="0"/>
              <w:spacing w:before="120" w:after="0" w:line="240" w:lineRule="auto"/>
              <w:ind w:left="-57" w:right="-113"/>
              <w:rPr>
                <w:b/>
                <w:i/>
                <w:szCs w:val="24"/>
              </w:rPr>
            </w:pPr>
            <w:r w:rsidRPr="00A67F6E">
              <w:rPr>
                <w:b/>
                <w:i/>
                <w:szCs w:val="24"/>
              </w:rPr>
              <w:t>Nơi nhận:</w:t>
            </w:r>
          </w:p>
          <w:p w:rsidR="008219DC" w:rsidRDefault="008219DC" w:rsidP="005C6399">
            <w:pPr>
              <w:widowControl w:val="0"/>
              <w:spacing w:after="0" w:line="240" w:lineRule="auto"/>
              <w:ind w:left="-113" w:right="-113"/>
              <w:rPr>
                <w:sz w:val="22"/>
              </w:rPr>
            </w:pPr>
            <w:r w:rsidRPr="00A67F6E">
              <w:rPr>
                <w:sz w:val="22"/>
              </w:rPr>
              <w:t xml:space="preserve">- </w:t>
            </w:r>
            <w:r w:rsidR="00EF0462">
              <w:rPr>
                <w:sz w:val="22"/>
              </w:rPr>
              <w:t>Như trên;</w:t>
            </w:r>
          </w:p>
          <w:p w:rsidR="00C015C9" w:rsidRDefault="005B4D3F" w:rsidP="005C6399">
            <w:pPr>
              <w:widowControl w:val="0"/>
              <w:spacing w:after="0" w:line="240" w:lineRule="auto"/>
              <w:ind w:left="-113" w:right="-113"/>
              <w:rPr>
                <w:sz w:val="22"/>
              </w:rPr>
            </w:pPr>
            <w:r>
              <w:rPr>
                <w:sz w:val="22"/>
              </w:rPr>
              <w:t>- TP</w:t>
            </w:r>
            <w:r w:rsidR="00C015C9">
              <w:rPr>
                <w:sz w:val="22"/>
              </w:rPr>
              <w:t xml:space="preserve"> và các PTP</w:t>
            </w:r>
            <w:r>
              <w:rPr>
                <w:sz w:val="22"/>
              </w:rPr>
              <w:t>;</w:t>
            </w:r>
          </w:p>
          <w:p w:rsidR="008219DC" w:rsidRPr="00A67F6E" w:rsidRDefault="00EF2A2B" w:rsidP="005C6399">
            <w:pPr>
              <w:widowControl w:val="0"/>
              <w:spacing w:after="0" w:line="240" w:lineRule="auto"/>
              <w:ind w:left="-113" w:right="-113"/>
              <w:rPr>
                <w:sz w:val="26"/>
                <w:szCs w:val="26"/>
              </w:rPr>
            </w:pPr>
            <w:r>
              <w:rPr>
                <w:sz w:val="22"/>
              </w:rPr>
              <w:t>- Lưu</w:t>
            </w:r>
            <w:r w:rsidR="005C6399">
              <w:rPr>
                <w:sz w:val="22"/>
              </w:rPr>
              <w:t>:</w:t>
            </w:r>
            <w:r>
              <w:rPr>
                <w:sz w:val="22"/>
              </w:rPr>
              <w:t xml:space="preserve"> VT</w:t>
            </w:r>
            <w:r w:rsidR="00EF0462">
              <w:rPr>
                <w:sz w:val="22"/>
              </w:rPr>
              <w:t>.</w:t>
            </w:r>
            <w:r w:rsidR="008219DC" w:rsidRPr="00A67F6E">
              <w:rPr>
                <w:sz w:val="22"/>
              </w:rPr>
              <w:t xml:space="preserve"> </w:t>
            </w:r>
          </w:p>
        </w:tc>
        <w:tc>
          <w:tcPr>
            <w:tcW w:w="5213" w:type="dxa"/>
          </w:tcPr>
          <w:p w:rsidR="008219DC" w:rsidRPr="00A67F6E" w:rsidRDefault="00F24078" w:rsidP="005C6399">
            <w:pPr>
              <w:widowControl w:val="0"/>
              <w:spacing w:before="120"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A26AF3" w:rsidRDefault="00F24078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1A6F16" w:rsidRPr="005C6399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</w:p>
          <w:p w:rsidR="001A6F16" w:rsidRPr="005C6399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</w:p>
          <w:p w:rsidR="001A6F16" w:rsidRPr="005C6399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</w:rPr>
            </w:pPr>
          </w:p>
          <w:p w:rsidR="001A6F16" w:rsidRDefault="001A6F16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40"/>
                <w:szCs w:val="40"/>
              </w:rPr>
            </w:pPr>
          </w:p>
          <w:p w:rsidR="001D5745" w:rsidRPr="003D7D9B" w:rsidRDefault="001D5745" w:rsidP="005C6399">
            <w:pPr>
              <w:widowControl w:val="0"/>
              <w:spacing w:after="0" w:line="240" w:lineRule="auto"/>
              <w:ind w:left="-113" w:right="-113"/>
              <w:jc w:val="center"/>
              <w:rPr>
                <w:b/>
                <w:sz w:val="40"/>
                <w:szCs w:val="40"/>
              </w:rPr>
            </w:pPr>
          </w:p>
          <w:p w:rsidR="00A26AF3" w:rsidRPr="005C6399" w:rsidRDefault="001A6F16" w:rsidP="001D5745">
            <w:pPr>
              <w:widowControl w:val="0"/>
              <w:spacing w:after="0" w:line="240" w:lineRule="auto"/>
              <w:ind w:left="-113" w:right="-113"/>
              <w:jc w:val="center"/>
              <w:rPr>
                <w:sz w:val="28"/>
                <w:szCs w:val="28"/>
              </w:rPr>
            </w:pPr>
            <w:r w:rsidRPr="005C6399">
              <w:rPr>
                <w:b/>
                <w:sz w:val="28"/>
                <w:szCs w:val="28"/>
              </w:rPr>
              <w:t xml:space="preserve">Nguyễn </w:t>
            </w:r>
            <w:r w:rsidR="00D4171B">
              <w:rPr>
                <w:b/>
                <w:sz w:val="28"/>
                <w:szCs w:val="28"/>
              </w:rPr>
              <w:t>Thị Huệ</w:t>
            </w:r>
          </w:p>
        </w:tc>
      </w:tr>
    </w:tbl>
    <w:p w:rsidR="003954CD" w:rsidRDefault="003954CD" w:rsidP="00F15607">
      <w:pPr>
        <w:spacing w:after="0"/>
        <w:jc w:val="center"/>
        <w:rPr>
          <w:sz w:val="28"/>
          <w:szCs w:val="28"/>
        </w:rPr>
      </w:pPr>
    </w:p>
    <w:sectPr w:rsidR="003954CD" w:rsidSect="00B8684C">
      <w:pgSz w:w="11907" w:h="16840" w:code="9"/>
      <w:pgMar w:top="1134" w:right="1134" w:bottom="1134" w:left="1701" w:header="720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2E8"/>
    <w:multiLevelType w:val="hybridMultilevel"/>
    <w:tmpl w:val="D66C9AA0"/>
    <w:lvl w:ilvl="0" w:tplc="98207D0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F9E52CD"/>
    <w:multiLevelType w:val="hybridMultilevel"/>
    <w:tmpl w:val="FE7EB418"/>
    <w:lvl w:ilvl="0" w:tplc="1FA44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6"/>
    <w:rsid w:val="00003D9E"/>
    <w:rsid w:val="00006AB1"/>
    <w:rsid w:val="000125B3"/>
    <w:rsid w:val="00017736"/>
    <w:rsid w:val="00025C17"/>
    <w:rsid w:val="00033074"/>
    <w:rsid w:val="00052265"/>
    <w:rsid w:val="00067491"/>
    <w:rsid w:val="00071066"/>
    <w:rsid w:val="0008618A"/>
    <w:rsid w:val="001249AC"/>
    <w:rsid w:val="0012549C"/>
    <w:rsid w:val="00133142"/>
    <w:rsid w:val="001400C3"/>
    <w:rsid w:val="00152458"/>
    <w:rsid w:val="0015278A"/>
    <w:rsid w:val="0015442E"/>
    <w:rsid w:val="001773C4"/>
    <w:rsid w:val="00183E1A"/>
    <w:rsid w:val="001A6F16"/>
    <w:rsid w:val="001B138F"/>
    <w:rsid w:val="001B5284"/>
    <w:rsid w:val="001D5745"/>
    <w:rsid w:val="001E3962"/>
    <w:rsid w:val="001F1C60"/>
    <w:rsid w:val="001F38D9"/>
    <w:rsid w:val="002025A4"/>
    <w:rsid w:val="00203EDA"/>
    <w:rsid w:val="0020549F"/>
    <w:rsid w:val="002225A4"/>
    <w:rsid w:val="00223F7A"/>
    <w:rsid w:val="002342FC"/>
    <w:rsid w:val="00240987"/>
    <w:rsid w:val="0024541C"/>
    <w:rsid w:val="00254C9D"/>
    <w:rsid w:val="00267A0B"/>
    <w:rsid w:val="00280D5A"/>
    <w:rsid w:val="00284A5A"/>
    <w:rsid w:val="00296B38"/>
    <w:rsid w:val="002B1DE8"/>
    <w:rsid w:val="002C77D4"/>
    <w:rsid w:val="002D124A"/>
    <w:rsid w:val="002D66AE"/>
    <w:rsid w:val="002E0838"/>
    <w:rsid w:val="002F5D1A"/>
    <w:rsid w:val="003129EC"/>
    <w:rsid w:val="00322088"/>
    <w:rsid w:val="00325874"/>
    <w:rsid w:val="003276A6"/>
    <w:rsid w:val="003426FD"/>
    <w:rsid w:val="00351EDF"/>
    <w:rsid w:val="003560D3"/>
    <w:rsid w:val="00360333"/>
    <w:rsid w:val="0037478A"/>
    <w:rsid w:val="00385E44"/>
    <w:rsid w:val="003954CD"/>
    <w:rsid w:val="0039735D"/>
    <w:rsid w:val="003B13CA"/>
    <w:rsid w:val="003C103B"/>
    <w:rsid w:val="003D2A30"/>
    <w:rsid w:val="003D7D9B"/>
    <w:rsid w:val="003F5DC8"/>
    <w:rsid w:val="003F7365"/>
    <w:rsid w:val="0043084F"/>
    <w:rsid w:val="0043283E"/>
    <w:rsid w:val="0043588B"/>
    <w:rsid w:val="00444C88"/>
    <w:rsid w:val="00453625"/>
    <w:rsid w:val="00460976"/>
    <w:rsid w:val="00467B39"/>
    <w:rsid w:val="00475B59"/>
    <w:rsid w:val="004775E0"/>
    <w:rsid w:val="00493A05"/>
    <w:rsid w:val="004B526C"/>
    <w:rsid w:val="004C415E"/>
    <w:rsid w:val="004E2B0C"/>
    <w:rsid w:val="004E47DD"/>
    <w:rsid w:val="005003D1"/>
    <w:rsid w:val="00543C39"/>
    <w:rsid w:val="005503B0"/>
    <w:rsid w:val="005654CB"/>
    <w:rsid w:val="00573755"/>
    <w:rsid w:val="005A326F"/>
    <w:rsid w:val="005B4D3F"/>
    <w:rsid w:val="005C6399"/>
    <w:rsid w:val="00613DF3"/>
    <w:rsid w:val="00646996"/>
    <w:rsid w:val="00646F71"/>
    <w:rsid w:val="0066444F"/>
    <w:rsid w:val="00674497"/>
    <w:rsid w:val="006840C3"/>
    <w:rsid w:val="00687E33"/>
    <w:rsid w:val="00696C80"/>
    <w:rsid w:val="006A5C72"/>
    <w:rsid w:val="006B5EF3"/>
    <w:rsid w:val="006C1162"/>
    <w:rsid w:val="006C2828"/>
    <w:rsid w:val="006C50DB"/>
    <w:rsid w:val="006C57EA"/>
    <w:rsid w:val="006D38C4"/>
    <w:rsid w:val="006D5392"/>
    <w:rsid w:val="006D79D0"/>
    <w:rsid w:val="006F65B8"/>
    <w:rsid w:val="00705A57"/>
    <w:rsid w:val="00713C4F"/>
    <w:rsid w:val="00721DD6"/>
    <w:rsid w:val="0073097B"/>
    <w:rsid w:val="0075654B"/>
    <w:rsid w:val="00766DBE"/>
    <w:rsid w:val="00773732"/>
    <w:rsid w:val="00790C44"/>
    <w:rsid w:val="007A1A45"/>
    <w:rsid w:val="007A236D"/>
    <w:rsid w:val="007B186F"/>
    <w:rsid w:val="007B640D"/>
    <w:rsid w:val="007C575D"/>
    <w:rsid w:val="007D22A8"/>
    <w:rsid w:val="007D251C"/>
    <w:rsid w:val="007D5335"/>
    <w:rsid w:val="007D5B15"/>
    <w:rsid w:val="007E0B59"/>
    <w:rsid w:val="007E748D"/>
    <w:rsid w:val="007E7699"/>
    <w:rsid w:val="007F0695"/>
    <w:rsid w:val="00814ADA"/>
    <w:rsid w:val="008205BE"/>
    <w:rsid w:val="008219DC"/>
    <w:rsid w:val="0082538D"/>
    <w:rsid w:val="008267CB"/>
    <w:rsid w:val="008407BE"/>
    <w:rsid w:val="0084580F"/>
    <w:rsid w:val="0086754E"/>
    <w:rsid w:val="00867D3A"/>
    <w:rsid w:val="008B7F16"/>
    <w:rsid w:val="009041ED"/>
    <w:rsid w:val="009313D0"/>
    <w:rsid w:val="009365EB"/>
    <w:rsid w:val="00945593"/>
    <w:rsid w:val="009575CA"/>
    <w:rsid w:val="00963962"/>
    <w:rsid w:val="0097079E"/>
    <w:rsid w:val="00977514"/>
    <w:rsid w:val="00984472"/>
    <w:rsid w:val="0098772E"/>
    <w:rsid w:val="009A5FF3"/>
    <w:rsid w:val="009D68A7"/>
    <w:rsid w:val="009E3604"/>
    <w:rsid w:val="009F4323"/>
    <w:rsid w:val="00A05A85"/>
    <w:rsid w:val="00A116A0"/>
    <w:rsid w:val="00A25175"/>
    <w:rsid w:val="00A25B1D"/>
    <w:rsid w:val="00A26AF3"/>
    <w:rsid w:val="00A51029"/>
    <w:rsid w:val="00A6131C"/>
    <w:rsid w:val="00A67F6E"/>
    <w:rsid w:val="00A7583B"/>
    <w:rsid w:val="00AA1FA5"/>
    <w:rsid w:val="00AA5D7C"/>
    <w:rsid w:val="00AD414C"/>
    <w:rsid w:val="00B0022B"/>
    <w:rsid w:val="00B04C43"/>
    <w:rsid w:val="00B101AB"/>
    <w:rsid w:val="00B13037"/>
    <w:rsid w:val="00B16CBF"/>
    <w:rsid w:val="00B34851"/>
    <w:rsid w:val="00B43BF1"/>
    <w:rsid w:val="00B46106"/>
    <w:rsid w:val="00B46D5C"/>
    <w:rsid w:val="00B577F3"/>
    <w:rsid w:val="00B663BB"/>
    <w:rsid w:val="00B66C7E"/>
    <w:rsid w:val="00B8684C"/>
    <w:rsid w:val="00B93736"/>
    <w:rsid w:val="00BA131D"/>
    <w:rsid w:val="00BB1DE6"/>
    <w:rsid w:val="00BB685E"/>
    <w:rsid w:val="00BE5135"/>
    <w:rsid w:val="00BF7038"/>
    <w:rsid w:val="00C015C9"/>
    <w:rsid w:val="00C16548"/>
    <w:rsid w:val="00C16919"/>
    <w:rsid w:val="00C231A2"/>
    <w:rsid w:val="00C34270"/>
    <w:rsid w:val="00C36808"/>
    <w:rsid w:val="00C5580A"/>
    <w:rsid w:val="00C55DBB"/>
    <w:rsid w:val="00C56168"/>
    <w:rsid w:val="00C5783B"/>
    <w:rsid w:val="00C677F2"/>
    <w:rsid w:val="00CA5868"/>
    <w:rsid w:val="00CB4F48"/>
    <w:rsid w:val="00CD6607"/>
    <w:rsid w:val="00CD71EC"/>
    <w:rsid w:val="00CE3905"/>
    <w:rsid w:val="00CE49B3"/>
    <w:rsid w:val="00CE7135"/>
    <w:rsid w:val="00D057B1"/>
    <w:rsid w:val="00D14AE3"/>
    <w:rsid w:val="00D1514E"/>
    <w:rsid w:val="00D20EA3"/>
    <w:rsid w:val="00D33E3B"/>
    <w:rsid w:val="00D40E82"/>
    <w:rsid w:val="00D4171B"/>
    <w:rsid w:val="00D75BE7"/>
    <w:rsid w:val="00D92778"/>
    <w:rsid w:val="00DA2DC3"/>
    <w:rsid w:val="00DA6F96"/>
    <w:rsid w:val="00DA7290"/>
    <w:rsid w:val="00DD08F4"/>
    <w:rsid w:val="00DE00AE"/>
    <w:rsid w:val="00DE7CD7"/>
    <w:rsid w:val="00DF714C"/>
    <w:rsid w:val="00E1295E"/>
    <w:rsid w:val="00E21A39"/>
    <w:rsid w:val="00E430B1"/>
    <w:rsid w:val="00E43B50"/>
    <w:rsid w:val="00E465E6"/>
    <w:rsid w:val="00E6370B"/>
    <w:rsid w:val="00E645F3"/>
    <w:rsid w:val="00E72825"/>
    <w:rsid w:val="00E74140"/>
    <w:rsid w:val="00E9718B"/>
    <w:rsid w:val="00EA352D"/>
    <w:rsid w:val="00EA78FF"/>
    <w:rsid w:val="00EB43FF"/>
    <w:rsid w:val="00EC4450"/>
    <w:rsid w:val="00ED4A7F"/>
    <w:rsid w:val="00ED4E59"/>
    <w:rsid w:val="00ED5464"/>
    <w:rsid w:val="00EF0462"/>
    <w:rsid w:val="00EF2A2B"/>
    <w:rsid w:val="00EF4B79"/>
    <w:rsid w:val="00EF589A"/>
    <w:rsid w:val="00F15607"/>
    <w:rsid w:val="00F2364E"/>
    <w:rsid w:val="00F24078"/>
    <w:rsid w:val="00F27731"/>
    <w:rsid w:val="00F305E1"/>
    <w:rsid w:val="00F511AF"/>
    <w:rsid w:val="00F82A9D"/>
    <w:rsid w:val="00F903F2"/>
    <w:rsid w:val="00FA2041"/>
    <w:rsid w:val="00FC6ED1"/>
    <w:rsid w:val="00FC77AB"/>
    <w:rsid w:val="00FD175B"/>
    <w:rsid w:val="00FD421F"/>
    <w:rsid w:val="00FD7391"/>
    <w:rsid w:val="00FD778A"/>
    <w:rsid w:val="00FE2A0B"/>
    <w:rsid w:val="00FE3840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9DC"/>
    <w:pPr>
      <w:ind w:left="720"/>
      <w:contextualSpacing/>
    </w:pPr>
  </w:style>
  <w:style w:type="character" w:styleId="Emphasis">
    <w:name w:val="Emphasis"/>
    <w:qFormat/>
    <w:rsid w:val="00296B38"/>
    <w:rPr>
      <w:i/>
      <w:iCs/>
    </w:rPr>
  </w:style>
  <w:style w:type="character" w:customStyle="1" w:styleId="fontstyle01">
    <w:name w:val="fontstyle01"/>
    <w:rsid w:val="006C50D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uiPriority w:val="99"/>
    <w:unhideWhenUsed/>
    <w:rsid w:val="002342FC"/>
    <w:rPr>
      <w:color w:val="0000FF"/>
      <w:u w:val="single"/>
    </w:rPr>
  </w:style>
  <w:style w:type="character" w:customStyle="1" w:styleId="CharChar6">
    <w:name w:val="Char Char6"/>
    <w:uiPriority w:val="99"/>
    <w:rsid w:val="00D14AE3"/>
    <w:rPr>
      <w:rFonts w:ascii="VNI-Times" w:hAnsi="VNI-Times"/>
      <w:b/>
      <w:sz w:val="24"/>
    </w:rPr>
  </w:style>
  <w:style w:type="character" w:customStyle="1" w:styleId="ng-binding">
    <w:name w:val="ng-binding"/>
    <w:rsid w:val="0082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D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9DC"/>
    <w:pPr>
      <w:ind w:left="720"/>
      <w:contextualSpacing/>
    </w:pPr>
  </w:style>
  <w:style w:type="character" w:styleId="Emphasis">
    <w:name w:val="Emphasis"/>
    <w:qFormat/>
    <w:rsid w:val="00296B38"/>
    <w:rPr>
      <w:i/>
      <w:iCs/>
    </w:rPr>
  </w:style>
  <w:style w:type="character" w:customStyle="1" w:styleId="fontstyle01">
    <w:name w:val="fontstyle01"/>
    <w:rsid w:val="006C50D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uiPriority w:val="99"/>
    <w:unhideWhenUsed/>
    <w:rsid w:val="002342FC"/>
    <w:rPr>
      <w:color w:val="0000FF"/>
      <w:u w:val="single"/>
    </w:rPr>
  </w:style>
  <w:style w:type="character" w:customStyle="1" w:styleId="CharChar6">
    <w:name w:val="Char Char6"/>
    <w:uiPriority w:val="99"/>
    <w:rsid w:val="00D14AE3"/>
    <w:rPr>
      <w:rFonts w:ascii="VNI-Times" w:hAnsi="VNI-Times"/>
      <w:b/>
      <w:sz w:val="24"/>
    </w:rPr>
  </w:style>
  <w:style w:type="character" w:customStyle="1" w:styleId="ng-binding">
    <w:name w:val="ng-binding"/>
    <w:rsid w:val="0082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TỊNH BIÊN</vt:lpstr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TỊNH BIÊN</dc:title>
  <dc:creator>Admin</dc:creator>
  <cp:lastModifiedBy>LENOVO PC</cp:lastModifiedBy>
  <cp:revision>2</cp:revision>
  <cp:lastPrinted>2018-12-07T03:28:00Z</cp:lastPrinted>
  <dcterms:created xsi:type="dcterms:W3CDTF">2024-03-26T08:20:00Z</dcterms:created>
  <dcterms:modified xsi:type="dcterms:W3CDTF">2024-03-26T08:20:00Z</dcterms:modified>
</cp:coreProperties>
</file>